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E3" w:rsidRPr="006E7E49" w:rsidRDefault="00485BE8" w:rsidP="006E7E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4</w:t>
      </w:r>
      <w:r w:rsidR="00602DE3" w:rsidRPr="006E7E49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сынып.</w:t>
      </w:r>
    </w:p>
    <w:p w:rsidR="00602DE3" w:rsidRPr="00FB68C8" w:rsidRDefault="00602DE3" w:rsidP="00602DE3">
      <w:pP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</w:pPr>
      <w:r w:rsidRPr="00FB68C8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  <w:t>QR</w:t>
      </w:r>
      <w:r w:rsidRPr="00FB68C8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kk-KZ"/>
        </w:rPr>
        <w:t>-КОДТЫ ПАЙДАЛАНУ ТӘРТІБІ</w:t>
      </w:r>
    </w:p>
    <w:p w:rsidR="00602DE3" w:rsidRPr="00FB68C8" w:rsidRDefault="00602DE3" w:rsidP="00602DE3">
      <w:pPr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FB68C8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1.СМАРТФОНДЫ НЕМЕСЕ ПЛАНШЕТТІ ИНТЕРНЕТКЕ ҚОСЫҢЫЗ</w:t>
      </w:r>
    </w:p>
    <w:p w:rsidR="00602DE3" w:rsidRPr="00FB68C8" w:rsidRDefault="00602DE3" w:rsidP="00602DE3">
      <w:pPr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FB68C8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 xml:space="preserve">2.СМАРТФОН НЕМЕСЕ ПЛАНШЕТТЕРІҢГЕ СКАНЕР QR-КОД </w:t>
      </w:r>
      <w:r w:rsidR="006E7E49" w:rsidRPr="00FB68C8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 xml:space="preserve">                                  </w:t>
      </w:r>
      <w:r w:rsidRPr="00FB68C8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БАҒДАРЛАМАСЫН ОРНАТЫҢЫЗ</w:t>
      </w:r>
    </w:p>
    <w:p w:rsidR="00602DE3" w:rsidRPr="00FB68C8" w:rsidRDefault="00602DE3" w:rsidP="00602DE3">
      <w:pPr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  <w:r w:rsidRPr="00FB68C8"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  <w:t>3. КІТАП МҰҚАБАСЫНДЫҒЫ QR-КОДТЫ ОҚЫҢЫЗ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2558"/>
        <w:gridCol w:w="4708"/>
        <w:gridCol w:w="2061"/>
      </w:tblGrid>
      <w:tr w:rsidR="00FE6F52" w:rsidRPr="00FB68C8" w:rsidTr="00D00F1E">
        <w:tc>
          <w:tcPr>
            <w:tcW w:w="527" w:type="dxa"/>
          </w:tcPr>
          <w:p w:rsidR="00602DE3" w:rsidRPr="00FB68C8" w:rsidRDefault="00602DE3" w:rsidP="00FB68C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</w:pPr>
            <w:r w:rsidRPr="00FB68C8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  <w:t>Р/с</w:t>
            </w:r>
          </w:p>
        </w:tc>
        <w:tc>
          <w:tcPr>
            <w:tcW w:w="2558" w:type="dxa"/>
          </w:tcPr>
          <w:p w:rsidR="00602DE3" w:rsidRPr="00FB68C8" w:rsidRDefault="00602DE3" w:rsidP="00FB68C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</w:pPr>
            <w:r w:rsidRPr="00FB68C8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  <w:t>Оқулық атауы</w:t>
            </w:r>
          </w:p>
        </w:tc>
        <w:tc>
          <w:tcPr>
            <w:tcW w:w="4708" w:type="dxa"/>
          </w:tcPr>
          <w:p w:rsidR="00602DE3" w:rsidRPr="00FB68C8" w:rsidRDefault="00602DE3" w:rsidP="00FB68C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</w:pPr>
            <w:r w:rsidRPr="00FB68C8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  <w:t>Сілтемесі (ссылка)</w:t>
            </w:r>
          </w:p>
        </w:tc>
        <w:tc>
          <w:tcPr>
            <w:tcW w:w="2061" w:type="dxa"/>
          </w:tcPr>
          <w:p w:rsidR="00602DE3" w:rsidRPr="00FB68C8" w:rsidRDefault="00602DE3" w:rsidP="00FB68C8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</w:pPr>
            <w:r w:rsidRPr="00FB68C8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>QR-</w:t>
            </w:r>
            <w:r w:rsidRPr="00FB68C8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kk-KZ"/>
              </w:rPr>
              <w:t>коды</w:t>
            </w:r>
          </w:p>
        </w:tc>
      </w:tr>
      <w:tr w:rsidR="00FE6F52" w:rsidRPr="000B1CE1" w:rsidTr="00D00F1E">
        <w:tc>
          <w:tcPr>
            <w:tcW w:w="527" w:type="dxa"/>
          </w:tcPr>
          <w:p w:rsidR="00BF759C" w:rsidRPr="00FB68C8" w:rsidRDefault="00BF759C" w:rsidP="00FB68C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 w:rsidRPr="00FB68C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1</w:t>
            </w:r>
          </w:p>
        </w:tc>
        <w:tc>
          <w:tcPr>
            <w:tcW w:w="2558" w:type="dxa"/>
            <w:vAlign w:val="center"/>
          </w:tcPr>
          <w:p w:rsidR="000B1CE1" w:rsidRDefault="000B1CE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="00BF759C" w:rsidRPr="000B1CE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азақ</w:t>
            </w:r>
            <w:r w:rsidRPr="000B1CE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тілі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BF759C" w:rsidRPr="000B1CE1" w:rsidRDefault="000B1CE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B1CE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-бөлім.</w:t>
            </w:r>
          </w:p>
        </w:tc>
        <w:tc>
          <w:tcPr>
            <w:tcW w:w="4708" w:type="dxa"/>
          </w:tcPr>
          <w:p w:rsidR="000B1CE1" w:rsidRDefault="000B1CE1" w:rsidP="00602DE3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  <w:p w:rsidR="000B1CE1" w:rsidRDefault="00F14966" w:rsidP="00602DE3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hyperlink r:id="rId5" w:history="1">
              <w:r w:rsidRPr="000B75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https://atamuraweb.kz/?product=storm&amp;lang=kk</w:t>
              </w:r>
            </w:hyperlink>
          </w:p>
          <w:p w:rsidR="00F14966" w:rsidRPr="00FB68C8" w:rsidRDefault="00F14966" w:rsidP="00602DE3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</w:tc>
        <w:tc>
          <w:tcPr>
            <w:tcW w:w="2061" w:type="dxa"/>
          </w:tcPr>
          <w:p w:rsidR="00BF759C" w:rsidRPr="00FB68C8" w:rsidRDefault="00F14966" w:rsidP="00FB68C8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203174" wp14:editId="7E161D3F">
                  <wp:extent cx="874206" cy="874206"/>
                  <wp:effectExtent l="0" t="0" r="2540" b="2540"/>
                  <wp:docPr id="7" name="Рисунок 7" descr="http://qrcoder.ru/code/?https%3A%2F%2Fatamuraweb.kz%2F%3Fproduct%3Dstorm%26lang%3Dkk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qrcoder.ru/code/?https%3A%2F%2Fatamuraweb.kz%2F%3Fproduct%3Dstorm%26lang%3Dkk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297" cy="874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F52" w:rsidRPr="000B1CE1" w:rsidTr="00D00F1E">
        <w:tc>
          <w:tcPr>
            <w:tcW w:w="527" w:type="dxa"/>
          </w:tcPr>
          <w:p w:rsidR="000B1CE1" w:rsidRPr="00FB68C8" w:rsidRDefault="000B1CE1" w:rsidP="00FB68C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2</w:t>
            </w:r>
          </w:p>
        </w:tc>
        <w:tc>
          <w:tcPr>
            <w:tcW w:w="2558" w:type="dxa"/>
            <w:vAlign w:val="center"/>
          </w:tcPr>
          <w:p w:rsidR="000B1CE1" w:rsidRDefault="000B1CE1" w:rsidP="00B55D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</w:t>
            </w:r>
            <w:r w:rsidRPr="000B1CE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азақ тілі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0B1CE1" w:rsidRPr="000B1CE1" w:rsidRDefault="000B1CE1" w:rsidP="00B55D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2-бөлім.</w:t>
            </w:r>
          </w:p>
        </w:tc>
        <w:tc>
          <w:tcPr>
            <w:tcW w:w="4708" w:type="dxa"/>
          </w:tcPr>
          <w:p w:rsidR="0027251B" w:rsidRDefault="0027251B" w:rsidP="00F14966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en-US"/>
              </w:rPr>
            </w:pPr>
          </w:p>
          <w:p w:rsidR="0027251B" w:rsidRPr="0027251B" w:rsidRDefault="0027251B" w:rsidP="00F14966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en-US"/>
              </w:rPr>
            </w:pPr>
            <w:hyperlink r:id="rId7" w:history="1">
              <w:r w:rsidRPr="000B75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0B75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://</w:t>
              </w:r>
              <w:r w:rsidRPr="000B75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www.opig.kz</w:t>
              </w:r>
              <w:r w:rsidRPr="000B75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/?</w:t>
              </w:r>
              <w:r w:rsidRPr="000B75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product=</w:t>
              </w:r>
              <w:r w:rsidRPr="000B75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қазақ-тілі-2-бөлім</w:t>
              </w:r>
              <w:r w:rsidRPr="000B75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&amp;la</w:t>
              </w:r>
              <w:r w:rsidRPr="000B75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</w:t>
              </w:r>
              <w:r w:rsidRPr="000B75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</w:t>
              </w:r>
              <w:r w:rsidRPr="000B75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=kk</w:t>
              </w:r>
            </w:hyperlink>
          </w:p>
          <w:p w:rsidR="00F14966" w:rsidRPr="00F14966" w:rsidRDefault="00F14966" w:rsidP="00F14966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en-US"/>
              </w:rPr>
            </w:pPr>
          </w:p>
        </w:tc>
        <w:tc>
          <w:tcPr>
            <w:tcW w:w="2061" w:type="dxa"/>
          </w:tcPr>
          <w:p w:rsidR="000B1CE1" w:rsidRPr="000B1CE1" w:rsidRDefault="00F14966" w:rsidP="00FB68C8">
            <w:pPr>
              <w:jc w:val="center"/>
              <w:rPr>
                <w:noProof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EF34C9" wp14:editId="0AC8AC4F">
                  <wp:extent cx="871870" cy="871870"/>
                  <wp:effectExtent l="0" t="0" r="4445" b="4445"/>
                  <wp:docPr id="8" name="Рисунок 8" descr="http://qrcoder.ru/code/?https%3A%2F%2Fatamuraweb.kz%2F%3Fproduct%3D%25D2%259B%25D0%25B0%25D0%25B7%25D0%25B0%25D2%259B-%25D1%2582%25D1%2596%25D0%25BB%25D1%2596-2-%25D0%25B1%25D3%25A9%25D0%25BB%25D1%2596%25D0%25BC%26lang%3Dkk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qrcoder.ru/code/?https%3A%2F%2Fatamuraweb.kz%2F%3Fproduct%3D%25D2%259B%25D0%25B0%25D0%25B7%25D0%25B0%25D2%259B-%25D1%2582%25D1%2596%25D0%25BB%25D1%2596-2-%25D0%25B1%25D3%25A9%25D0%25BB%25D1%2596%25D0%25BC%26lang%3Dkk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08" cy="870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F52" w:rsidRPr="00FB68C8" w:rsidTr="00D00F1E">
        <w:tc>
          <w:tcPr>
            <w:tcW w:w="527" w:type="dxa"/>
          </w:tcPr>
          <w:p w:rsidR="000B1CE1" w:rsidRPr="00FB68C8" w:rsidRDefault="000B1CE1" w:rsidP="00FB68C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 w:rsidRPr="00FB68C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2</w:t>
            </w:r>
          </w:p>
        </w:tc>
        <w:tc>
          <w:tcPr>
            <w:tcW w:w="2558" w:type="dxa"/>
            <w:vAlign w:val="center"/>
          </w:tcPr>
          <w:p w:rsidR="000B1CE1" w:rsidRDefault="000B1CE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Ә</w:t>
            </w:r>
            <w:r w:rsidRPr="000B1CE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дебие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ттік </w:t>
            </w:r>
            <w:r w:rsidRPr="000B1CE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0B1CE1" w:rsidRPr="00BF759C" w:rsidRDefault="000B1CE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B1CE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1-2-3 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өлімдер.</w:t>
            </w:r>
          </w:p>
        </w:tc>
        <w:tc>
          <w:tcPr>
            <w:tcW w:w="4708" w:type="dxa"/>
          </w:tcPr>
          <w:p w:rsidR="000B1CE1" w:rsidRDefault="000B1CE1" w:rsidP="00FB68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1CE1" w:rsidRDefault="000B1CE1" w:rsidP="00FB68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9" w:history="1">
              <w:r w:rsidRPr="000B75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https://www.opiq.kz/Kit/Details/26</w:t>
              </w:r>
            </w:hyperlink>
          </w:p>
          <w:p w:rsidR="000B1CE1" w:rsidRPr="00FB68C8" w:rsidRDefault="000B1CE1" w:rsidP="00FB68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61" w:type="dxa"/>
          </w:tcPr>
          <w:p w:rsidR="000B1CE1" w:rsidRPr="00FB68C8" w:rsidRDefault="000B1CE1" w:rsidP="00FB68C8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0EEF46" wp14:editId="55FE15E3">
                  <wp:extent cx="874207" cy="874207"/>
                  <wp:effectExtent l="0" t="0" r="2540" b="2540"/>
                  <wp:docPr id="1" name="Рисунок 1" descr="http://qrcoder.ru/code/?https%3A%2F%2Fwww.opiq.kz%2FKit%2FDetails%2F2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opiq.kz%2FKit%2FDetails%2F2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055" cy="87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F52" w:rsidRPr="00BF759C" w:rsidTr="00D00F1E">
        <w:tc>
          <w:tcPr>
            <w:tcW w:w="527" w:type="dxa"/>
          </w:tcPr>
          <w:p w:rsidR="000B1CE1" w:rsidRPr="00FB68C8" w:rsidRDefault="000B1CE1" w:rsidP="00FB68C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 w:rsidRPr="00FB68C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3</w:t>
            </w:r>
          </w:p>
        </w:tc>
        <w:tc>
          <w:tcPr>
            <w:tcW w:w="2558" w:type="dxa"/>
            <w:vAlign w:val="center"/>
          </w:tcPr>
          <w:p w:rsidR="000B1CE1" w:rsidRDefault="000B1CE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</w:t>
            </w:r>
            <w:proofErr w:type="spellStart"/>
            <w:r w:rsidRPr="00BF7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0B1CE1" w:rsidRPr="00CE5363" w:rsidRDefault="000B1CE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F7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1-2-3-4 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імдер.</w:t>
            </w:r>
          </w:p>
        </w:tc>
        <w:tc>
          <w:tcPr>
            <w:tcW w:w="4708" w:type="dxa"/>
          </w:tcPr>
          <w:p w:rsidR="000B1CE1" w:rsidRDefault="000B1CE1" w:rsidP="00FB68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1CE1" w:rsidRDefault="000B1CE1" w:rsidP="00FB68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1" w:history="1">
              <w:r w:rsidRPr="000B75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https://www.opiq.kz/Kit/Details/36</w:t>
              </w:r>
            </w:hyperlink>
          </w:p>
          <w:p w:rsidR="000B1CE1" w:rsidRPr="00FB68C8" w:rsidRDefault="000B1CE1" w:rsidP="00FB68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61" w:type="dxa"/>
          </w:tcPr>
          <w:p w:rsidR="000B1CE1" w:rsidRPr="00FB68C8" w:rsidRDefault="000B1CE1" w:rsidP="006E7E4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5EB95A" wp14:editId="39F98D7C">
                  <wp:extent cx="823964" cy="823964"/>
                  <wp:effectExtent l="0" t="0" r="0" b="0"/>
                  <wp:docPr id="2" name="Рисунок 2" descr="http://qrcoder.ru/code/?https%3A%2F%2Fwww.opiq.kz%2FKit%2FDetails%2F3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www.opiq.kz%2FKit%2FDetails%2F3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821" cy="82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F52" w:rsidRPr="00FB68C8" w:rsidTr="00D00F1E">
        <w:tc>
          <w:tcPr>
            <w:tcW w:w="527" w:type="dxa"/>
          </w:tcPr>
          <w:p w:rsidR="000B1CE1" w:rsidRPr="00FB68C8" w:rsidRDefault="000B1CE1" w:rsidP="00FB68C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 w:rsidRPr="00FB68C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4</w:t>
            </w:r>
          </w:p>
        </w:tc>
        <w:tc>
          <w:tcPr>
            <w:tcW w:w="2558" w:type="dxa"/>
            <w:vAlign w:val="center"/>
          </w:tcPr>
          <w:p w:rsidR="000B1CE1" w:rsidRPr="00D00F1E" w:rsidRDefault="00D00F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</w:t>
            </w:r>
            <w:proofErr w:type="spellStart"/>
            <w:r w:rsidR="00FE6F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аратылыстану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  <w:r w:rsidR="00FE6F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-бөлім.</w:t>
            </w:r>
          </w:p>
        </w:tc>
        <w:tc>
          <w:tcPr>
            <w:tcW w:w="4708" w:type="dxa"/>
          </w:tcPr>
          <w:p w:rsidR="00D00F1E" w:rsidRDefault="00D00F1E" w:rsidP="00FE6F5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  <w:p w:rsidR="000B1CE1" w:rsidRDefault="00FE6F52" w:rsidP="00FE6F5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hyperlink r:id="rId13" w:history="1">
              <w:r w:rsidRPr="000B75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https://textbooks.nis.edu.kz/product/естествознание-учебник-часть-1/?lang</w:t>
              </w:r>
              <w:r w:rsidRPr="000B75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=</w:t>
              </w:r>
              <w:r w:rsidRPr="000B75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kk</w:t>
              </w:r>
            </w:hyperlink>
          </w:p>
          <w:p w:rsidR="00FE6F52" w:rsidRPr="00FB68C8" w:rsidRDefault="00FE6F52" w:rsidP="00FE6F5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</w:tc>
        <w:tc>
          <w:tcPr>
            <w:tcW w:w="2061" w:type="dxa"/>
          </w:tcPr>
          <w:p w:rsidR="000B1CE1" w:rsidRDefault="00E96C55" w:rsidP="006E7E4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C69301" wp14:editId="47027B0F">
                  <wp:extent cx="808075" cy="808075"/>
                  <wp:effectExtent l="0" t="0" r="0" b="0"/>
                  <wp:docPr id="10" name="Рисунок 10" descr="C:\Users\Азиза\Desktop\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Азиза\Desktop\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083" cy="808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F52" w:rsidRPr="00FB68C8" w:rsidRDefault="00FE6F52" w:rsidP="006E7E4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</w:tc>
      </w:tr>
      <w:tr w:rsidR="00D00F1E" w:rsidRPr="00FB68C8" w:rsidTr="00D00F1E">
        <w:tc>
          <w:tcPr>
            <w:tcW w:w="527" w:type="dxa"/>
          </w:tcPr>
          <w:p w:rsidR="00FE6F52" w:rsidRPr="00FB68C8" w:rsidRDefault="002332B1" w:rsidP="00FB68C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5</w:t>
            </w:r>
          </w:p>
        </w:tc>
        <w:tc>
          <w:tcPr>
            <w:tcW w:w="2558" w:type="dxa"/>
            <w:vAlign w:val="center"/>
          </w:tcPr>
          <w:p w:rsidR="00FE6F52" w:rsidRPr="00FE6F52" w:rsidRDefault="00FE6F5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Жаратылыстану 2-бөлім.</w:t>
            </w:r>
          </w:p>
        </w:tc>
        <w:tc>
          <w:tcPr>
            <w:tcW w:w="4708" w:type="dxa"/>
          </w:tcPr>
          <w:p w:rsidR="00D00F1E" w:rsidRDefault="00D00F1E" w:rsidP="00FE6F5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  <w:p w:rsidR="00FE6F52" w:rsidRDefault="00FE6F52" w:rsidP="00FE6F52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hyperlink r:id="rId15" w:history="1">
              <w:r w:rsidRPr="000B75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https://textbooks.nis.edu.kz/product/естествоз</w:t>
              </w:r>
              <w:r w:rsidRPr="000B75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н</w:t>
              </w:r>
              <w:r w:rsidRPr="000B75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ание-учебник-часть-2/?lang=kk</w:t>
              </w:r>
            </w:hyperlink>
          </w:p>
          <w:p w:rsidR="00FE6F52" w:rsidRPr="00FB68C8" w:rsidRDefault="00FE6F52" w:rsidP="00FB68C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</w:tc>
        <w:tc>
          <w:tcPr>
            <w:tcW w:w="2061" w:type="dxa"/>
          </w:tcPr>
          <w:p w:rsidR="00FE6F52" w:rsidRDefault="00FE6F52" w:rsidP="006E7E49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DF6C8E" wp14:editId="5054430D">
                  <wp:extent cx="914400" cy="914400"/>
                  <wp:effectExtent l="0" t="0" r="0" b="0"/>
                  <wp:docPr id="11" name="Рисунок 11" descr="C:\Users\Азиза\Desktop\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Азиза\Desktop\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56" cy="914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F52" w:rsidRPr="00FB68C8" w:rsidTr="00D00F1E">
        <w:tc>
          <w:tcPr>
            <w:tcW w:w="527" w:type="dxa"/>
          </w:tcPr>
          <w:p w:rsidR="000B1CE1" w:rsidRPr="00FB68C8" w:rsidRDefault="002332B1" w:rsidP="00FB68C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6</w:t>
            </w:r>
          </w:p>
        </w:tc>
        <w:tc>
          <w:tcPr>
            <w:tcW w:w="2558" w:type="dxa"/>
            <w:vAlign w:val="center"/>
          </w:tcPr>
          <w:p w:rsidR="000B1CE1" w:rsidRPr="00D00F1E" w:rsidRDefault="00D00F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</w:t>
            </w:r>
            <w:proofErr w:type="spellStart"/>
            <w:r w:rsidR="000B1CE1" w:rsidRPr="00BF7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үниетану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4708" w:type="dxa"/>
          </w:tcPr>
          <w:p w:rsidR="00D00F1E" w:rsidRDefault="00D00F1E" w:rsidP="00FB68C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  <w:p w:rsidR="000B1CE1" w:rsidRDefault="001B12B8" w:rsidP="00FB68C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hyperlink r:id="rId17" w:history="1">
              <w:r w:rsidRPr="000B75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https://atamuraweb.kz/?product=the-forest-2&amp;lang=kk</w:t>
              </w:r>
            </w:hyperlink>
          </w:p>
          <w:p w:rsidR="001B12B8" w:rsidRPr="00FB68C8" w:rsidRDefault="001B12B8" w:rsidP="00FB68C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</w:p>
        </w:tc>
        <w:tc>
          <w:tcPr>
            <w:tcW w:w="2061" w:type="dxa"/>
          </w:tcPr>
          <w:p w:rsidR="000B1CE1" w:rsidRPr="00FB68C8" w:rsidRDefault="001B12B8" w:rsidP="006E7E4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F8F48E" wp14:editId="0ECAE2F3">
                  <wp:extent cx="967563" cy="967563"/>
                  <wp:effectExtent l="0" t="0" r="4445" b="4445"/>
                  <wp:docPr id="12" name="Рисунок 12" descr="http://qrcoder.ru/code/?https%3A%2F%2Fatamuraweb.kz%2F%3Fproduct%3Dthe-forest-2%26lang%3Dkk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qrcoder.ru/code/?https%3A%2F%2Fatamuraweb.kz%2F%3Fproduct%3Dthe-forest-2%26lang%3Dkk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026" cy="97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F52" w:rsidRPr="00FB68C8" w:rsidTr="00D00F1E">
        <w:tc>
          <w:tcPr>
            <w:tcW w:w="527" w:type="dxa"/>
          </w:tcPr>
          <w:p w:rsidR="000B1CE1" w:rsidRPr="00FB68C8" w:rsidRDefault="002332B1" w:rsidP="00FB68C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2558" w:type="dxa"/>
            <w:vAlign w:val="center"/>
          </w:tcPr>
          <w:p w:rsidR="000B1CE1" w:rsidRPr="00D00F1E" w:rsidRDefault="00D00F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Ө</w:t>
            </w:r>
            <w:proofErr w:type="spellStart"/>
            <w:r w:rsidR="000B1CE1" w:rsidRPr="00BF7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зін-өзі</w:t>
            </w:r>
            <w:proofErr w:type="spellEnd"/>
            <w:r w:rsidR="000B1CE1" w:rsidRPr="00BF7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B1CE1" w:rsidRPr="00BF7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4708" w:type="dxa"/>
          </w:tcPr>
          <w:p w:rsidR="00D00F1E" w:rsidRDefault="00D00F1E" w:rsidP="00FB68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1CE1" w:rsidRDefault="001B12B8" w:rsidP="00FB68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9" w:history="1">
              <w:r w:rsidRPr="000B75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http://school.ozin-ozi-tanu.kz/library/show/id/18</w:t>
              </w:r>
            </w:hyperlink>
          </w:p>
          <w:p w:rsidR="001B12B8" w:rsidRPr="00FB68C8" w:rsidRDefault="001B12B8" w:rsidP="00FB68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61" w:type="dxa"/>
          </w:tcPr>
          <w:p w:rsidR="000B1CE1" w:rsidRPr="00FB68C8" w:rsidRDefault="001B12B8" w:rsidP="006E7E49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4FE286" wp14:editId="55B1FD94">
                  <wp:extent cx="956930" cy="956930"/>
                  <wp:effectExtent l="0" t="0" r="0" b="0"/>
                  <wp:docPr id="13" name="Рисунок 13" descr="http://qrcoder.ru/code/?http%3A%2F%2Fschool.ozin-ozi-tanu.kz%2Flibrary%2Fshow%2Fid%2F18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qrcoder.ru/code/?http%3A%2F%2Fschool.ozin-ozi-tanu.kz%2Flibrary%2Fshow%2Fid%2F18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836" cy="961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F52" w:rsidRPr="00CE5363" w:rsidTr="00D00F1E">
        <w:tc>
          <w:tcPr>
            <w:tcW w:w="527" w:type="dxa"/>
          </w:tcPr>
          <w:p w:rsidR="000B1CE1" w:rsidRPr="00FB68C8" w:rsidRDefault="002332B1" w:rsidP="00FB68C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8</w:t>
            </w:r>
          </w:p>
        </w:tc>
        <w:tc>
          <w:tcPr>
            <w:tcW w:w="2558" w:type="dxa"/>
            <w:vAlign w:val="center"/>
          </w:tcPr>
          <w:p w:rsidR="000B1CE1" w:rsidRPr="00BF759C" w:rsidRDefault="000B1C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7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Ақпараттық</w:t>
            </w:r>
            <w:proofErr w:type="spellEnd"/>
            <w:r w:rsidRPr="00BF7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BF7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коммуникациялық</w:t>
            </w:r>
            <w:proofErr w:type="spellEnd"/>
            <w:r w:rsidRPr="00BF7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7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технологиялар</w:t>
            </w:r>
            <w:proofErr w:type="spellEnd"/>
          </w:p>
        </w:tc>
        <w:tc>
          <w:tcPr>
            <w:tcW w:w="4708" w:type="dxa"/>
          </w:tcPr>
          <w:p w:rsidR="000B1CE1" w:rsidRDefault="000B1CE1" w:rsidP="00FB68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1CE1" w:rsidRDefault="00C122E9" w:rsidP="00FB68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1" w:history="1">
              <w:r w:rsidRPr="000B75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https://09f0d34d-abe7-4f91-aa7b-c96e89f7091d.filesusr.com/ugd/f18fa9_e562cd09dadd434a8b72276d4396c99a.pdf</w:t>
              </w:r>
            </w:hyperlink>
          </w:p>
          <w:p w:rsidR="00C122E9" w:rsidRPr="00FB68C8" w:rsidRDefault="00C122E9" w:rsidP="00FB68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61" w:type="dxa"/>
          </w:tcPr>
          <w:p w:rsidR="000B1CE1" w:rsidRPr="00CE5363" w:rsidRDefault="00C122E9" w:rsidP="006E7E4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C099CA" wp14:editId="2CD8AF94">
                  <wp:extent cx="903767" cy="903767"/>
                  <wp:effectExtent l="0" t="0" r="0" b="0"/>
                  <wp:docPr id="14" name="Рисунок 14" descr="http://qrcoder.ru/code/?https%3A%2F%2F09f0d34d-abe7-4f91-aa7b-c96e89f7091d.filesusr.com%2Fugd%2Ff18fa9_e562cd09dadd434a8b72276d4396c99a.pd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qrcoder.ru/code/?https%3A%2F%2F09f0d34d-abe7-4f91-aa7b-c96e89f7091d.filesusr.com%2Fugd%2Ff18fa9_e562cd09dadd434a8b72276d4396c99a.pd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301" cy="904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F52" w:rsidRPr="00FB68C8" w:rsidTr="00D00F1E">
        <w:tc>
          <w:tcPr>
            <w:tcW w:w="527" w:type="dxa"/>
          </w:tcPr>
          <w:p w:rsidR="000B1CE1" w:rsidRPr="00FB68C8" w:rsidRDefault="002332B1" w:rsidP="00FB68C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9</w:t>
            </w:r>
          </w:p>
        </w:tc>
        <w:tc>
          <w:tcPr>
            <w:tcW w:w="2558" w:type="dxa"/>
            <w:vAlign w:val="center"/>
          </w:tcPr>
          <w:p w:rsidR="000B1CE1" w:rsidRPr="00D00F1E" w:rsidRDefault="00D00F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</w:t>
            </w:r>
            <w:proofErr w:type="spellStart"/>
            <w:r w:rsidR="000B1CE1" w:rsidRPr="00BF7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өркем</w:t>
            </w:r>
            <w:proofErr w:type="spellEnd"/>
            <w:r w:rsidR="000B1CE1" w:rsidRPr="00BF7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B1CE1" w:rsidRPr="00BF7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4708" w:type="dxa"/>
          </w:tcPr>
          <w:p w:rsidR="00D00F1E" w:rsidRDefault="00D00F1E" w:rsidP="00FB68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1CE1" w:rsidRDefault="00631524" w:rsidP="00FB68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3" w:history="1">
              <w:r w:rsidRPr="000B75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https://atamuraweb.kz/?page_id=5483&amp;lang=kk</w:t>
              </w:r>
            </w:hyperlink>
          </w:p>
          <w:p w:rsidR="00631524" w:rsidRPr="00FB68C8" w:rsidRDefault="00631524" w:rsidP="00FB68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61" w:type="dxa"/>
          </w:tcPr>
          <w:p w:rsidR="000B1CE1" w:rsidRPr="00FB68C8" w:rsidRDefault="009B086E" w:rsidP="006E7E4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13E60A" wp14:editId="396CFE1A">
                  <wp:extent cx="967563" cy="967563"/>
                  <wp:effectExtent l="0" t="0" r="4445" b="4445"/>
                  <wp:docPr id="15" name="Рисунок 15" descr="http://qrcoder.ru/code/?https%3A%2F%2Fatamuraweb.kz%2F%3Fproduct%3Dnew-galaxy%26lang%3Dkk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qrcoder.ru/code/?https%3A%2F%2Fatamuraweb.kz%2F%3Fproduct%3Dnew-galaxy%26lang%3Dkk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69298" cy="969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F52" w:rsidRPr="00FB68C8" w:rsidTr="00D00F1E">
        <w:tc>
          <w:tcPr>
            <w:tcW w:w="527" w:type="dxa"/>
          </w:tcPr>
          <w:p w:rsidR="000B1CE1" w:rsidRPr="00FB68C8" w:rsidRDefault="002332B1" w:rsidP="00FB68C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10</w:t>
            </w:r>
          </w:p>
        </w:tc>
        <w:tc>
          <w:tcPr>
            <w:tcW w:w="2558" w:type="dxa"/>
            <w:vAlign w:val="center"/>
          </w:tcPr>
          <w:p w:rsidR="000B1CE1" w:rsidRPr="00D00F1E" w:rsidRDefault="00D00F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</w:t>
            </w:r>
            <w:proofErr w:type="spellStart"/>
            <w:r w:rsidR="000B1CE1" w:rsidRPr="00BF7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4708" w:type="dxa"/>
          </w:tcPr>
          <w:p w:rsidR="00D00F1E" w:rsidRDefault="00D00F1E" w:rsidP="00FB68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1CE1" w:rsidRDefault="00C17F16" w:rsidP="00FB68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5" w:history="1">
              <w:r w:rsidRPr="000B75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http://books.atamura.kz/oc/index.php/s/VJXA5eU3</w:t>
              </w:r>
              <w:r w:rsidRPr="000B75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2</w:t>
              </w:r>
              <w:r w:rsidRPr="000B75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4m8uNf</w:t>
              </w:r>
            </w:hyperlink>
          </w:p>
          <w:p w:rsidR="00C17F16" w:rsidRPr="00FB68C8" w:rsidRDefault="00C17F16" w:rsidP="00FB68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61" w:type="dxa"/>
          </w:tcPr>
          <w:p w:rsidR="000B1CE1" w:rsidRPr="00FB68C8" w:rsidRDefault="00C17F16" w:rsidP="006E7E4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31EAA2" wp14:editId="7C02FCEC">
                  <wp:extent cx="925033" cy="925033"/>
                  <wp:effectExtent l="0" t="0" r="8890" b="8890"/>
                  <wp:docPr id="16" name="Рисунок 16" descr="http://qrcoder.ru/code/?http%3A%2F%2Fbooks.atamura.kz%2Foc%2Findex.php%2Fs%2FVJXA5eU324m8uN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qrcoder.ru/code/?http%3A%2F%2Fbooks.atamura.kz%2Foc%2Findex.php%2Fs%2FVJXA5eU324m8uN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508" cy="922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F52" w:rsidRPr="00FB68C8" w:rsidTr="00D00F1E">
        <w:tc>
          <w:tcPr>
            <w:tcW w:w="527" w:type="dxa"/>
          </w:tcPr>
          <w:p w:rsidR="000B1CE1" w:rsidRPr="00FB68C8" w:rsidRDefault="002332B1" w:rsidP="00FB68C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11</w:t>
            </w:r>
          </w:p>
        </w:tc>
        <w:tc>
          <w:tcPr>
            <w:tcW w:w="2558" w:type="dxa"/>
            <w:vAlign w:val="center"/>
          </w:tcPr>
          <w:p w:rsidR="000B1CE1" w:rsidRPr="00D00F1E" w:rsidRDefault="00D00F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</w:t>
            </w:r>
            <w:proofErr w:type="spellStart"/>
            <w:r w:rsidR="000B1CE1" w:rsidRPr="00BF7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етел</w:t>
            </w:r>
            <w:proofErr w:type="spellEnd"/>
            <w:r w:rsidR="000B1CE1" w:rsidRPr="00BF7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B1CE1" w:rsidRPr="00BF7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  <w:tc>
          <w:tcPr>
            <w:tcW w:w="4708" w:type="dxa"/>
          </w:tcPr>
          <w:p w:rsidR="00D00F1E" w:rsidRDefault="00D00F1E" w:rsidP="00FB68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1CE1" w:rsidRDefault="00D87C6D" w:rsidP="00FB68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7" w:history="1">
              <w:r w:rsidRPr="000B75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https://expresspublishing.kz/smiles-grade-4/</w:t>
              </w:r>
            </w:hyperlink>
          </w:p>
          <w:p w:rsidR="00D87C6D" w:rsidRPr="00FB68C8" w:rsidRDefault="00D87C6D" w:rsidP="00FB68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61" w:type="dxa"/>
          </w:tcPr>
          <w:p w:rsidR="000B1CE1" w:rsidRPr="00FB68C8" w:rsidRDefault="00D87C6D" w:rsidP="006E7E4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19E3D1" wp14:editId="6F459161">
                  <wp:extent cx="1128156" cy="1128156"/>
                  <wp:effectExtent l="0" t="0" r="0" b="0"/>
                  <wp:docPr id="17" name="Рисунок 17" descr="http://qrcoder.ru/code/?https%3A%2F%2Fexpresspublishing.kz%2Fsmiles-grade-4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qrcoder.ru/code/?https%3A%2F%2Fexpresspublishing.kz%2Fsmiles-grade-4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216" cy="1128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F52" w:rsidRPr="00FB68C8" w:rsidTr="00D00F1E">
        <w:tc>
          <w:tcPr>
            <w:tcW w:w="527" w:type="dxa"/>
          </w:tcPr>
          <w:p w:rsidR="000B1CE1" w:rsidRPr="00FB68C8" w:rsidRDefault="002332B1" w:rsidP="00FB68C8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kk-KZ"/>
              </w:rPr>
              <w:t>12</w:t>
            </w:r>
            <w:bookmarkStart w:id="0" w:name="_GoBack"/>
            <w:bookmarkEnd w:id="0"/>
          </w:p>
        </w:tc>
        <w:tc>
          <w:tcPr>
            <w:tcW w:w="2558" w:type="dxa"/>
            <w:vAlign w:val="center"/>
          </w:tcPr>
          <w:p w:rsidR="000B1CE1" w:rsidRDefault="000B1CE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</w:t>
            </w:r>
            <w:proofErr w:type="spellStart"/>
            <w:r w:rsidRPr="00BF7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усский</w:t>
            </w:r>
            <w:proofErr w:type="spellEnd"/>
            <w:r w:rsidRPr="00BF7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 w:rsidR="000B1CE1" w:rsidRPr="00CE5363" w:rsidRDefault="000B1CE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F75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1-2 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асть.</w:t>
            </w:r>
          </w:p>
        </w:tc>
        <w:tc>
          <w:tcPr>
            <w:tcW w:w="4708" w:type="dxa"/>
          </w:tcPr>
          <w:p w:rsidR="000B1CE1" w:rsidRDefault="000B1CE1" w:rsidP="00FB68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B1CE1" w:rsidRDefault="000B1CE1" w:rsidP="00FB68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9" w:history="1">
              <w:r w:rsidRPr="000B754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https://www.opiq.kz/Kit/Details/42</w:t>
              </w:r>
            </w:hyperlink>
          </w:p>
          <w:p w:rsidR="000B1CE1" w:rsidRPr="00FB68C8" w:rsidRDefault="000B1CE1" w:rsidP="00FB68C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061" w:type="dxa"/>
          </w:tcPr>
          <w:p w:rsidR="000B1CE1" w:rsidRPr="00FB68C8" w:rsidRDefault="000B1CE1" w:rsidP="006E7E4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826026" wp14:editId="07AF6A73">
                  <wp:extent cx="1163781" cy="1163781"/>
                  <wp:effectExtent l="0" t="0" r="0" b="0"/>
                  <wp:docPr id="4" name="Рисунок 4" descr="http://qrcoder.ru/code/?https%3A%2F%2Fwww.opiq.kz%2FKit%2FDetails%2F42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www.opiq.kz%2FKit%2FDetails%2F42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314" cy="115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2DE3" w:rsidRPr="00FB68C8" w:rsidRDefault="00602DE3" w:rsidP="00602DE3">
      <w:pPr>
        <w:rPr>
          <w:rFonts w:ascii="Times New Roman" w:hAnsi="Times New Roman" w:cs="Times New Roman"/>
          <w:color w:val="17365D" w:themeColor="text2" w:themeShade="BF"/>
          <w:sz w:val="28"/>
          <w:szCs w:val="28"/>
          <w:lang w:val="kk-KZ"/>
        </w:rPr>
      </w:pPr>
    </w:p>
    <w:p w:rsidR="00602DE3" w:rsidRPr="00FB68C8" w:rsidRDefault="00602DE3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602DE3" w:rsidRPr="00FB68C8" w:rsidSect="006E7E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10"/>
    <w:rsid w:val="000B1CE1"/>
    <w:rsid w:val="001B12B8"/>
    <w:rsid w:val="001C047B"/>
    <w:rsid w:val="001D5266"/>
    <w:rsid w:val="002332B1"/>
    <w:rsid w:val="0027251B"/>
    <w:rsid w:val="002B2CAE"/>
    <w:rsid w:val="0030670A"/>
    <w:rsid w:val="004641C1"/>
    <w:rsid w:val="00485BE8"/>
    <w:rsid w:val="005825FC"/>
    <w:rsid w:val="00602DE3"/>
    <w:rsid w:val="00631524"/>
    <w:rsid w:val="006E7E49"/>
    <w:rsid w:val="00962FC9"/>
    <w:rsid w:val="009B086E"/>
    <w:rsid w:val="00BD48EC"/>
    <w:rsid w:val="00BF759C"/>
    <w:rsid w:val="00C122E9"/>
    <w:rsid w:val="00C17F16"/>
    <w:rsid w:val="00C90110"/>
    <w:rsid w:val="00CE5363"/>
    <w:rsid w:val="00D00F1E"/>
    <w:rsid w:val="00D87C6D"/>
    <w:rsid w:val="00E96C55"/>
    <w:rsid w:val="00F102B8"/>
    <w:rsid w:val="00F14966"/>
    <w:rsid w:val="00FB68C8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2D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DE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B1C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2D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DE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B1C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textbooks.nis.edu.kz/product/&#1077;&#1089;&#1090;&#1077;&#1089;&#1090;&#1074;&#1086;&#1079;&#1085;&#1072;&#1085;&#1080;&#1077;-&#1091;&#1095;&#1077;&#1073;&#1085;&#1080;&#1082;-&#1095;&#1072;&#1089;&#1090;&#1100;-1/?lang=kk" TargetMode="External"/><Relationship Id="rId18" Type="http://schemas.openxmlformats.org/officeDocument/2006/relationships/image" Target="media/image7.gif"/><Relationship Id="rId26" Type="http://schemas.openxmlformats.org/officeDocument/2006/relationships/image" Target="media/image11.gif"/><Relationship Id="rId3" Type="http://schemas.openxmlformats.org/officeDocument/2006/relationships/settings" Target="settings.xml"/><Relationship Id="rId21" Type="http://schemas.openxmlformats.org/officeDocument/2006/relationships/hyperlink" Target="https://09f0d34d-abe7-4f91-aa7b-c96e89f7091d.filesusr.com/ugd/f18fa9_e562cd09dadd434a8b72276d4396c99a.pdf" TargetMode="External"/><Relationship Id="rId7" Type="http://schemas.openxmlformats.org/officeDocument/2006/relationships/hyperlink" Target="https://www.opig.kz/?product=&#1179;&#1072;&#1079;&#1072;&#1179;-&#1090;&#1110;&#1083;&#1110;-2-&#1073;&#1257;&#1083;&#1110;&#1084;&amp;lang=kk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s://atamuraweb.kz/?product=the-forest-2&amp;lang=kk" TargetMode="External"/><Relationship Id="rId25" Type="http://schemas.openxmlformats.org/officeDocument/2006/relationships/hyperlink" Target="http://books.atamura.kz/oc/index.php/s/VJXA5eU324m8uNf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gif"/><Relationship Id="rId20" Type="http://schemas.openxmlformats.org/officeDocument/2006/relationships/image" Target="media/image8.gif"/><Relationship Id="rId29" Type="http://schemas.openxmlformats.org/officeDocument/2006/relationships/hyperlink" Target="https://www.opiq.kz/Kit/Details/42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www.opiq.kz/Kit/Details/36" TargetMode="External"/><Relationship Id="rId24" Type="http://schemas.openxmlformats.org/officeDocument/2006/relationships/image" Target="media/image10.gif"/><Relationship Id="rId32" Type="http://schemas.openxmlformats.org/officeDocument/2006/relationships/theme" Target="theme/theme1.xml"/><Relationship Id="rId5" Type="http://schemas.openxmlformats.org/officeDocument/2006/relationships/hyperlink" Target="https://atamuraweb.kz/?product=storm&amp;lang=kk" TargetMode="External"/><Relationship Id="rId15" Type="http://schemas.openxmlformats.org/officeDocument/2006/relationships/hyperlink" Target="https://textbooks.nis.edu.kz/product/&#1077;&#1089;&#1090;&#1077;&#1089;&#1090;&#1074;&#1086;&#1079;&#1085;&#1072;&#1085;&#1080;&#1077;-&#1091;&#1095;&#1077;&#1073;&#1085;&#1080;&#1082;-&#1095;&#1072;&#1089;&#1090;&#1100;-2/?lang=kk" TargetMode="External"/><Relationship Id="rId23" Type="http://schemas.openxmlformats.org/officeDocument/2006/relationships/hyperlink" Target="https://atamuraweb.kz/?page_id=5483&amp;lang=kk" TargetMode="External"/><Relationship Id="rId28" Type="http://schemas.openxmlformats.org/officeDocument/2006/relationships/image" Target="media/image12.gif"/><Relationship Id="rId10" Type="http://schemas.openxmlformats.org/officeDocument/2006/relationships/image" Target="media/image3.gif"/><Relationship Id="rId19" Type="http://schemas.openxmlformats.org/officeDocument/2006/relationships/hyperlink" Target="http://school.ozin-ozi-tanu.kz/library/show/id/18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piq.kz/Kit/Details/26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9.gif"/><Relationship Id="rId27" Type="http://schemas.openxmlformats.org/officeDocument/2006/relationships/hyperlink" Target="https://expresspublishing.kz/smiles-grade-4/" TargetMode="External"/><Relationship Id="rId30" Type="http://schemas.openxmlformats.org/officeDocument/2006/relationships/image" Target="media/image1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АзиНаги</dc:creator>
  <cp:keywords/>
  <dc:description/>
  <cp:lastModifiedBy>АзиНаги</cp:lastModifiedBy>
  <cp:revision>18</cp:revision>
  <dcterms:created xsi:type="dcterms:W3CDTF">2020-04-02T18:15:00Z</dcterms:created>
  <dcterms:modified xsi:type="dcterms:W3CDTF">2020-04-03T14:33:00Z</dcterms:modified>
</cp:coreProperties>
</file>