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28" w:rsidRDefault="009C6928" w:rsidP="009C6928">
      <w:pPr>
        <w:jc w:val="center"/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  <w:lang w:val="kk-KZ"/>
        </w:rPr>
      </w:pPr>
      <w:r>
        <w:rPr>
          <w:noProof/>
        </w:rPr>
        <w:drawing>
          <wp:inline distT="0" distB="0" distL="0" distR="0">
            <wp:extent cx="5932637" cy="2773345"/>
            <wp:effectExtent l="19050" t="0" r="0" b="0"/>
            <wp:docPr id="1" name="Рисунок 1" descr="1 ҚЫРКҮЙЕК “БІЛІМ КҮНІ”, ҚҰТТЫ БОЛСЫН! ПОЗДРАВЛЯЕМ С ДНЁМ ЗНАНИЙ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ҚЫРКҮЙЕК “БІЛІМ КҮНІ”, ҚҰТТЫ БОЛСЫН! ПОЗДРАВЛЯЕМ С ДНЁМ ЗНАНИЙ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28" w:rsidRPr="009C6928" w:rsidRDefault="009C6928" w:rsidP="009C6928">
      <w:pPr>
        <w:jc w:val="center"/>
        <w:rPr>
          <w:i/>
          <w:color w:val="0070C0"/>
          <w:sz w:val="32"/>
          <w:szCs w:val="32"/>
          <w:lang w:val="kk-KZ"/>
        </w:rPr>
      </w:pPr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Құрметті ұстаздар! Қымбатты оқушылар, </w:t>
      </w:r>
      <w:proofErr w:type="spellStart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>ата</w:t>
      </w:r>
      <w:proofErr w:type="spellEnd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>аналар</w:t>
      </w:r>
      <w:proofErr w:type="spellEnd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және </w:t>
      </w:r>
      <w:proofErr w:type="spellStart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>барша</w:t>
      </w:r>
      <w:proofErr w:type="spellEnd"/>
      <w:r w:rsidRPr="009C6928">
        <w:rPr>
          <w:b/>
          <w:bCs/>
          <w:i/>
          <w:color w:val="0070C0"/>
          <w:sz w:val="32"/>
          <w:szCs w:val="32"/>
          <w:bdr w:val="none" w:sz="0" w:space="0" w:color="auto" w:frame="1"/>
          <w:shd w:val="clear" w:color="auto" w:fill="FFFFFF"/>
        </w:rPr>
        <w:t xml:space="preserve"> қазақстандықтар!</w:t>
      </w:r>
      <w:r w:rsidRPr="009C6928">
        <w:rPr>
          <w:i/>
          <w:color w:val="0070C0"/>
          <w:sz w:val="32"/>
          <w:szCs w:val="32"/>
        </w:rPr>
        <w:br/>
      </w:r>
    </w:p>
    <w:p w:rsidR="001E0B67" w:rsidRPr="009C6928" w:rsidRDefault="009C6928" w:rsidP="009C6928">
      <w:pPr>
        <w:jc w:val="both"/>
        <w:rPr>
          <w:color w:val="0070C0"/>
          <w:sz w:val="32"/>
          <w:szCs w:val="32"/>
        </w:rPr>
      </w:pPr>
      <w:r w:rsidRPr="009C6928">
        <w:rPr>
          <w:color w:val="0070C0"/>
          <w:sz w:val="32"/>
          <w:szCs w:val="32"/>
          <w:lang w:val="kk-KZ"/>
        </w:rPr>
        <w:br/>
      </w:r>
      <w:r w:rsidRPr="009C6928">
        <w:rPr>
          <w:color w:val="0070C0"/>
          <w:sz w:val="32"/>
          <w:szCs w:val="32"/>
          <w:shd w:val="clear" w:color="auto" w:fill="FFFFFF"/>
          <w:lang w:val="kk-KZ"/>
        </w:rPr>
        <w:t xml:space="preserve">Сіздерді бүгінгі жарқын да қуанышты, айтулы мереке – Білім күнімен құттықтаймын! </w:t>
      </w:r>
      <w:r w:rsidRPr="009C6928">
        <w:rPr>
          <w:color w:val="0070C0"/>
          <w:sz w:val="32"/>
          <w:szCs w:val="32"/>
          <w:lang w:val="kk-KZ"/>
        </w:rPr>
        <w:br/>
      </w:r>
      <w:r w:rsidRPr="009C6928">
        <w:rPr>
          <w:color w:val="0070C0"/>
          <w:sz w:val="32"/>
          <w:szCs w:val="32"/>
          <w:shd w:val="clear" w:color="auto" w:fill="FFFFFF"/>
        </w:rPr>
        <w:t xml:space="preserve">1 қыркүйек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барша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халықтың дә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ст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үрлі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мерекесі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! Бұл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мереке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кейбі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р</w:t>
      </w:r>
      <w:proofErr w:type="spellEnd"/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 азаматтардың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мектеп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қабырғасын, колледж және жоғары оқу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орындарына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барған күндерін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еске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түсірумен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сипат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алса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жас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мұғалімдердің алғашқы жұмыс күні әсері мен толғанысын айғақтайтын ұмытылмас сәттерімен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есте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қалады. Әрбір адамның өміріне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ерекше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әсер қалдыратын бұл күн еліміздің барлық тұ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р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ғындарының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басын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біріктіреді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: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мектеп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табалдырығын аттауға асыққан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бірінші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сынып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оқушылары, өзі армандаған мамандыққа қол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жеткізген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ЖОО - ға мақтанышпен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келген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мектеп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қабырғасын жаңа ғана аяқтаған түлектер, осы күйді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екінші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рет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кеші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п</w:t>
      </w:r>
      <w:proofErr w:type="spellEnd"/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 отырған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ата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-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аналар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.</w:t>
      </w:r>
      <w:r w:rsidRPr="009C6928">
        <w:rPr>
          <w:color w:val="0070C0"/>
          <w:sz w:val="32"/>
          <w:szCs w:val="32"/>
        </w:rPr>
        <w:br/>
      </w:r>
      <w:r w:rsidRPr="009C6928">
        <w:rPr>
          <w:color w:val="0070C0"/>
          <w:sz w:val="32"/>
          <w:szCs w:val="32"/>
        </w:rPr>
        <w:br/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Білім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беру мекемелерінің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педагогтары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мен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жетекшілері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бүгін, яғни 1 қыркүйек күні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білім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қабырғаларын аттағалы тұ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р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ған оқушылар мен тәрбиеленушілерді қарсы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алады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бұл күн тек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атаулы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мереке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ғана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емес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бұл біздің еліміздің болашағы тәуелді болған қызу қайнаған,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жауапты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кезең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бастамасы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.</w:t>
      </w:r>
      <w:r w:rsidRPr="009C6928">
        <w:rPr>
          <w:color w:val="0070C0"/>
          <w:sz w:val="32"/>
          <w:szCs w:val="32"/>
        </w:rPr>
        <w:br/>
      </w:r>
      <w:r w:rsidRPr="009C6928">
        <w:rPr>
          <w:color w:val="0070C0"/>
          <w:sz w:val="32"/>
          <w:szCs w:val="32"/>
        </w:rPr>
        <w:br/>
      </w:r>
      <w:r w:rsidRPr="009C6928">
        <w:rPr>
          <w:color w:val="0070C0"/>
          <w:sz w:val="32"/>
          <w:szCs w:val="32"/>
          <w:shd w:val="clear" w:color="auto" w:fill="FFFFFF"/>
        </w:rPr>
        <w:t xml:space="preserve">Дәл осы күннен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бастап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алғашқы қоңырау үнімен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бірге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, ә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>р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адам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өмірінің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жеке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тұлға және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азамат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ретінде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қалыптасу кезеңі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басталады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.</w:t>
      </w:r>
      <w:r w:rsidRPr="009C6928">
        <w:rPr>
          <w:color w:val="0070C0"/>
          <w:sz w:val="32"/>
          <w:szCs w:val="32"/>
        </w:rPr>
        <w:br/>
      </w:r>
      <w:r w:rsidRPr="009C6928">
        <w:rPr>
          <w:color w:val="0070C0"/>
          <w:sz w:val="32"/>
          <w:szCs w:val="32"/>
        </w:rPr>
        <w:lastRenderedPageBreak/>
        <w:br/>
      </w:r>
      <w:r w:rsidRPr="009C6928">
        <w:rPr>
          <w:color w:val="0070C0"/>
          <w:sz w:val="32"/>
          <w:szCs w:val="32"/>
          <w:shd w:val="clear" w:color="auto" w:fill="FFFFFF"/>
        </w:rPr>
        <w:t>Баршаңызды бүгінг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 xml:space="preserve">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>ілім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күнімен және жаңа оқу жылының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басталуымен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шын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жүректен құттықтаймын.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Сіздерге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бүгінгі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ерекше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жайма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шуақ күні жақсы көңіл күй, жаңа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жетістіктер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мен ашылуларға ұдайы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ізденіс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, шығармашылық, мықты денсаулық және жаңа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бастамаларда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тек қана сәттілік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тілеймін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! Бүгінгі күн</w:t>
      </w:r>
      <w:proofErr w:type="gramStart"/>
      <w:r w:rsidRPr="009C6928">
        <w:rPr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С</w:t>
      </w:r>
      <w:proofErr w:type="gramEnd"/>
      <w:r w:rsidRPr="009C6928">
        <w:rPr>
          <w:color w:val="0070C0"/>
          <w:sz w:val="32"/>
          <w:szCs w:val="32"/>
          <w:shd w:val="clear" w:color="auto" w:fill="FFFFFF"/>
        </w:rPr>
        <w:t>іздер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 xml:space="preserve"> үшін үлкен үміттер күні </w:t>
      </w:r>
      <w:proofErr w:type="spellStart"/>
      <w:r w:rsidRPr="009C6928">
        <w:rPr>
          <w:color w:val="0070C0"/>
          <w:sz w:val="32"/>
          <w:szCs w:val="32"/>
          <w:shd w:val="clear" w:color="auto" w:fill="FFFFFF"/>
        </w:rPr>
        <w:t>болсын</w:t>
      </w:r>
      <w:proofErr w:type="spellEnd"/>
      <w:r w:rsidRPr="009C6928">
        <w:rPr>
          <w:color w:val="0070C0"/>
          <w:sz w:val="32"/>
          <w:szCs w:val="32"/>
          <w:shd w:val="clear" w:color="auto" w:fill="FFFFFF"/>
        </w:rPr>
        <w:t>!</w:t>
      </w:r>
    </w:p>
    <w:sectPr w:rsidR="001E0B67" w:rsidRPr="009C6928" w:rsidSect="0063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0B67"/>
    <w:rsid w:val="001E0B67"/>
    <w:rsid w:val="00634360"/>
    <w:rsid w:val="007B15C8"/>
    <w:rsid w:val="009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E0B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C6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2023-09-12T20:02:00Z</dcterms:created>
  <dcterms:modified xsi:type="dcterms:W3CDTF">2023-09-13T18:07:00Z</dcterms:modified>
</cp:coreProperties>
</file>