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6AF" w:rsidRPr="004A2524" w:rsidRDefault="004F06AF" w:rsidP="004F06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2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F06AF" w:rsidRPr="004A2524" w:rsidRDefault="004F06AF" w:rsidP="004F06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24">
        <w:rPr>
          <w:rFonts w:ascii="Times New Roman" w:hAnsi="Times New Roman" w:cs="Times New Roman"/>
          <w:b/>
          <w:sz w:val="28"/>
          <w:szCs w:val="28"/>
        </w:rPr>
        <w:t>результатов анкетирования «Я и моя семья»</w:t>
      </w:r>
    </w:p>
    <w:p w:rsidR="004F06AF" w:rsidRPr="002577FD" w:rsidRDefault="002577FD" w:rsidP="004F06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ОШ №10 </w:t>
      </w:r>
    </w:p>
    <w:p w:rsidR="004F06AF" w:rsidRPr="004A2524" w:rsidRDefault="004F06AF" w:rsidP="004F06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2524">
        <w:rPr>
          <w:rFonts w:ascii="Times New Roman" w:hAnsi="Times New Roman" w:cs="Times New Roman"/>
          <w:sz w:val="28"/>
          <w:szCs w:val="28"/>
        </w:rPr>
        <w:t>Цель: изучение внутрисемейных отношений</w:t>
      </w:r>
    </w:p>
    <w:p w:rsidR="004F06AF" w:rsidRPr="004A2524" w:rsidRDefault="004F06AF" w:rsidP="004F06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252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AC45EB">
        <w:rPr>
          <w:rFonts w:ascii="Times New Roman" w:hAnsi="Times New Roman" w:cs="Times New Roman"/>
          <w:sz w:val="28"/>
          <w:szCs w:val="28"/>
        </w:rPr>
        <w:t>12 сентября 2022 года</w:t>
      </w:r>
    </w:p>
    <w:p w:rsidR="004F06AF" w:rsidRPr="007755A3" w:rsidRDefault="004F06AF" w:rsidP="004F06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524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4F06AF" w:rsidRPr="004A2524" w:rsidRDefault="004F06AF" w:rsidP="004F06A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2524">
        <w:rPr>
          <w:rFonts w:ascii="Times New Roman" w:hAnsi="Times New Roman" w:cs="Times New Roman"/>
          <w:sz w:val="28"/>
          <w:szCs w:val="28"/>
        </w:rPr>
        <w:t>Укажите возраст родителей в годах</w:t>
      </w:r>
    </w:p>
    <w:p w:rsidR="004F06AF" w:rsidRPr="004A2524" w:rsidRDefault="004F06AF" w:rsidP="004F06A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2524">
        <w:rPr>
          <w:rFonts w:ascii="Times New Roman" w:hAnsi="Times New Roman" w:cs="Times New Roman"/>
          <w:sz w:val="28"/>
          <w:szCs w:val="28"/>
        </w:rPr>
        <w:t>Оцените свои взаимоотношения в семье: очень хорошие, хорошие, не очень хорошие, плохие.</w:t>
      </w:r>
    </w:p>
    <w:p w:rsidR="004F06AF" w:rsidRPr="004A2524" w:rsidRDefault="004F06AF" w:rsidP="004F06A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2524">
        <w:rPr>
          <w:rFonts w:ascii="Times New Roman" w:hAnsi="Times New Roman" w:cs="Times New Roman"/>
          <w:sz w:val="28"/>
          <w:szCs w:val="28"/>
        </w:rPr>
        <w:t xml:space="preserve">Есть ли в вашей семье традиции? Какие?  </w:t>
      </w:r>
    </w:p>
    <w:p w:rsidR="004F06AF" w:rsidRPr="004A2524" w:rsidRDefault="004F06AF" w:rsidP="004F06A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2524">
        <w:rPr>
          <w:rFonts w:ascii="Times New Roman" w:hAnsi="Times New Roman" w:cs="Times New Roman"/>
          <w:sz w:val="28"/>
          <w:szCs w:val="28"/>
        </w:rPr>
        <w:t xml:space="preserve">Как часто ваши родители посещают родительские собрания, интересуются вашей школьной жизнью? </w:t>
      </w:r>
    </w:p>
    <w:p w:rsidR="004F06AF" w:rsidRPr="004A2524" w:rsidRDefault="004F06AF" w:rsidP="004F06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524">
        <w:rPr>
          <w:rFonts w:ascii="Times New Roman" w:hAnsi="Times New Roman" w:cs="Times New Roman"/>
          <w:sz w:val="28"/>
          <w:szCs w:val="28"/>
        </w:rPr>
        <w:t xml:space="preserve">Проводите ли совместный досуг? </w:t>
      </w:r>
    </w:p>
    <w:p w:rsidR="004F06AF" w:rsidRPr="004A2524" w:rsidRDefault="004F06AF" w:rsidP="004F06A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F06AF" w:rsidRDefault="004F06AF" w:rsidP="004F06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524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1E6763" w:rsidRDefault="001E6763" w:rsidP="004F06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Анкетирование прошли 157 уч-ся</w:t>
      </w:r>
    </w:p>
    <w:p w:rsidR="001E6763" w:rsidRPr="004A2524" w:rsidRDefault="001E6763" w:rsidP="001E67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763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33A7024C" wp14:editId="290FE7CA">
            <wp:extent cx="4276725" cy="2247211"/>
            <wp:effectExtent l="0" t="0" r="0" b="1270"/>
            <wp:docPr id="1" name="Рисунок 1" descr="C:\Users\2022\Pictures\Screenshots\Снимок экрана (4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2\Pictures\Screenshots\Снимок экрана (47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646" cy="227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5A3" w:rsidRDefault="004F06AF" w:rsidP="00AC45E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2524">
        <w:rPr>
          <w:rFonts w:ascii="Times New Roman" w:hAnsi="Times New Roman" w:cs="Times New Roman"/>
          <w:sz w:val="28"/>
          <w:szCs w:val="28"/>
        </w:rPr>
        <w:t>Воз</w:t>
      </w:r>
      <w:r w:rsidR="007755A3">
        <w:rPr>
          <w:rFonts w:ascii="Times New Roman" w:hAnsi="Times New Roman" w:cs="Times New Roman"/>
          <w:sz w:val="28"/>
          <w:szCs w:val="28"/>
        </w:rPr>
        <w:t xml:space="preserve">раст родителей от 20-40 лет – 45.86%, </w:t>
      </w:r>
    </w:p>
    <w:p w:rsidR="007755A3" w:rsidRDefault="007755A3" w:rsidP="007755A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40 и выше – 52.23</w:t>
      </w:r>
      <w:r w:rsidR="004F06AF" w:rsidRPr="004A2524">
        <w:rPr>
          <w:rFonts w:ascii="Times New Roman" w:hAnsi="Times New Roman" w:cs="Times New Roman"/>
          <w:sz w:val="28"/>
          <w:szCs w:val="28"/>
        </w:rPr>
        <w:t>%</w:t>
      </w:r>
      <w:r w:rsidR="00152D9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C45EB" w:rsidRDefault="00152D9B" w:rsidP="007755A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знаю </w:t>
      </w:r>
      <w:r w:rsidR="00AC45EB">
        <w:rPr>
          <w:rFonts w:ascii="Times New Roman" w:hAnsi="Times New Roman" w:cs="Times New Roman"/>
          <w:sz w:val="28"/>
          <w:szCs w:val="28"/>
        </w:rPr>
        <w:t>–</w:t>
      </w:r>
      <w:r w:rsidR="007755A3">
        <w:rPr>
          <w:rFonts w:ascii="Times New Roman" w:hAnsi="Times New Roman" w:cs="Times New Roman"/>
          <w:sz w:val="28"/>
          <w:szCs w:val="28"/>
        </w:rPr>
        <w:t xml:space="preserve"> 1,91%</w:t>
      </w:r>
    </w:p>
    <w:p w:rsidR="007755A3" w:rsidRDefault="007755A3" w:rsidP="007755A3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AC45EB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09CB795" wp14:editId="773BAF42">
            <wp:extent cx="2886075" cy="2555883"/>
            <wp:effectExtent l="0" t="0" r="0" b="0"/>
            <wp:docPr id="2" name="Рисунок 2" descr="C:\Users\2022\Pictures\Screenshots\Снимок экрана (5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22\Pictures\Screenshots\Снимок экрана (5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600"/>
                    <a:stretch/>
                  </pic:blipFill>
                  <pic:spPr bwMode="auto">
                    <a:xfrm>
                      <a:off x="0" y="0"/>
                      <a:ext cx="2890781" cy="256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45EB" w:rsidRPr="00AC45EB" w:rsidRDefault="00AC45EB" w:rsidP="00AC45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5EB" w:rsidRDefault="004F06AF" w:rsidP="00AC45E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2524">
        <w:rPr>
          <w:rFonts w:ascii="Times New Roman" w:hAnsi="Times New Roman" w:cs="Times New Roman"/>
          <w:sz w:val="28"/>
          <w:szCs w:val="28"/>
        </w:rPr>
        <w:t xml:space="preserve">Свои взаимоотношения в семье как очень хорошие </w:t>
      </w:r>
      <w:r w:rsidR="00AC45EB">
        <w:rPr>
          <w:rFonts w:ascii="Times New Roman" w:hAnsi="Times New Roman" w:cs="Times New Roman"/>
          <w:sz w:val="28"/>
          <w:szCs w:val="28"/>
        </w:rPr>
        <w:t>оценили – 60,5 %, хорошие – 35,7%,</w:t>
      </w:r>
      <w:r w:rsidR="007755A3">
        <w:rPr>
          <w:rFonts w:ascii="Times New Roman" w:hAnsi="Times New Roman" w:cs="Times New Roman"/>
          <w:sz w:val="28"/>
          <w:szCs w:val="28"/>
        </w:rPr>
        <w:t xml:space="preserve"> не очень хорошие – 2,5%</w:t>
      </w:r>
    </w:p>
    <w:p w:rsidR="00AC45EB" w:rsidRPr="00AC45EB" w:rsidRDefault="003C6E1A" w:rsidP="00AC45EB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E1A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4838700" cy="2411596"/>
            <wp:effectExtent l="0" t="0" r="0" b="8255"/>
            <wp:docPr id="4" name="Рисунок 4" descr="C:\Users\2022\Desktop\Снимок экрана (5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2\Desktop\Снимок экрана (5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249" cy="241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AF" w:rsidRDefault="004F06AF" w:rsidP="004F06A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2524">
        <w:rPr>
          <w:rFonts w:ascii="Times New Roman" w:hAnsi="Times New Roman" w:cs="Times New Roman"/>
          <w:sz w:val="28"/>
          <w:szCs w:val="28"/>
        </w:rPr>
        <w:t xml:space="preserve">Семейные традиции есть у </w:t>
      </w:r>
      <w:r w:rsidRPr="004F06AF">
        <w:rPr>
          <w:rFonts w:ascii="Times New Roman" w:hAnsi="Times New Roman" w:cs="Times New Roman"/>
          <w:sz w:val="28"/>
          <w:szCs w:val="28"/>
        </w:rPr>
        <w:t>83.33%</w:t>
      </w:r>
      <w:r w:rsidRPr="004A2524">
        <w:rPr>
          <w:rFonts w:ascii="Times New Roman" w:hAnsi="Times New Roman" w:cs="Times New Roman"/>
          <w:sz w:val="28"/>
          <w:szCs w:val="28"/>
        </w:rPr>
        <w:t xml:space="preserve"> анкетируемых, </w:t>
      </w:r>
      <w:r w:rsidRPr="004F06AF">
        <w:rPr>
          <w:rFonts w:ascii="Times New Roman" w:hAnsi="Times New Roman" w:cs="Times New Roman"/>
          <w:sz w:val="28"/>
          <w:szCs w:val="28"/>
        </w:rPr>
        <w:t>16.67%</w:t>
      </w:r>
      <w:r w:rsidRPr="004A2524">
        <w:rPr>
          <w:rFonts w:ascii="Times New Roman" w:hAnsi="Times New Roman" w:cs="Times New Roman"/>
          <w:sz w:val="28"/>
          <w:szCs w:val="28"/>
        </w:rPr>
        <w:t xml:space="preserve"> указали ответ нет и не знаю.</w:t>
      </w:r>
    </w:p>
    <w:p w:rsidR="00AC45EB" w:rsidRPr="004A2524" w:rsidRDefault="00AC45EB" w:rsidP="00AC45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45EB" w:rsidRPr="00AC45EB" w:rsidRDefault="00AC45EB" w:rsidP="008B26E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45EB">
        <w:rPr>
          <w:noProof/>
          <w:lang w:val="en-US"/>
        </w:rPr>
        <w:drawing>
          <wp:inline distT="0" distB="0" distL="0" distR="0">
            <wp:extent cx="5067300" cy="2894429"/>
            <wp:effectExtent l="0" t="0" r="0" b="1270"/>
            <wp:docPr id="5" name="Рисунок 5" descr="C:\Users\2022\Pictures\Screenshots\Снимок экрана (5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022\Pictures\Screenshots\Снимок экрана (5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574" cy="290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6E9" w:rsidRPr="008B26E9" w:rsidRDefault="008B26E9" w:rsidP="008B26E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E6763" w:rsidRPr="008B26E9" w:rsidRDefault="008B26E9" w:rsidP="008B26E9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5EB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7730FC9A" wp14:editId="2D578B8B">
            <wp:extent cx="4392169" cy="2495550"/>
            <wp:effectExtent l="0" t="0" r="8890" b="0"/>
            <wp:docPr id="6" name="Рисунок 6" descr="C:\Users\2022\Pictures\Screenshots\Снимок экрана (5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022\Pictures\Screenshots\Снимок экрана (54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987" cy="250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763" w:rsidRPr="004A2524" w:rsidRDefault="001E6763" w:rsidP="004F06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F06AF" w:rsidRPr="004A2524" w:rsidRDefault="004F06AF" w:rsidP="004F06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524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Рекомендации:</w:t>
      </w:r>
    </w:p>
    <w:p w:rsidR="004F06AF" w:rsidRPr="001E6763" w:rsidRDefault="004F06AF" w:rsidP="001E676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2524">
        <w:rPr>
          <w:rFonts w:ascii="Times New Roman" w:hAnsi="Times New Roman" w:cs="Times New Roman"/>
          <w:sz w:val="28"/>
          <w:szCs w:val="28"/>
        </w:rPr>
        <w:t>У большинства обучающихся семейные взаимоотношения благополучные, стабильные.</w:t>
      </w:r>
    </w:p>
    <w:p w:rsidR="004F06AF" w:rsidRPr="004A2524" w:rsidRDefault="004F06AF" w:rsidP="004F06A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2524">
        <w:rPr>
          <w:rFonts w:ascii="Times New Roman" w:hAnsi="Times New Roman" w:cs="Times New Roman"/>
          <w:sz w:val="28"/>
          <w:szCs w:val="28"/>
        </w:rPr>
        <w:t>Провести беседы и классные часы на тему: «Взаимоотношения в семье», «Семейные традиции» и пр.</w:t>
      </w:r>
    </w:p>
    <w:p w:rsidR="004F06AF" w:rsidRPr="004A2524" w:rsidRDefault="004F06AF" w:rsidP="004F06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06AF" w:rsidRPr="004A2524" w:rsidRDefault="004F06AF" w:rsidP="004F06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06AF" w:rsidRPr="004A2524" w:rsidRDefault="004F06AF" w:rsidP="004F06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524">
        <w:rPr>
          <w:rFonts w:ascii="Times New Roman" w:hAnsi="Times New Roman" w:cs="Times New Roman"/>
          <w:b/>
          <w:sz w:val="28"/>
          <w:szCs w:val="28"/>
        </w:rPr>
        <w:t>Психолог-педагог ОСШ №10 _________________________Крюкова А.Д.</w:t>
      </w:r>
    </w:p>
    <w:p w:rsidR="004F06AF" w:rsidRPr="004A2524" w:rsidRDefault="004F06AF" w:rsidP="004F06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524">
        <w:rPr>
          <w:rFonts w:ascii="Times New Roman" w:hAnsi="Times New Roman" w:cs="Times New Roman"/>
          <w:b/>
          <w:sz w:val="28"/>
          <w:szCs w:val="28"/>
        </w:rPr>
        <w:t>Психолог-педагог ОСШ №10 ______</w:t>
      </w:r>
      <w:r w:rsidR="002577FD">
        <w:rPr>
          <w:rFonts w:ascii="Times New Roman" w:hAnsi="Times New Roman" w:cs="Times New Roman"/>
          <w:b/>
          <w:sz w:val="28"/>
          <w:szCs w:val="28"/>
        </w:rPr>
        <w:t>________________</w:t>
      </w:r>
      <w:proofErr w:type="spellStart"/>
      <w:r w:rsidR="002577FD">
        <w:rPr>
          <w:rFonts w:ascii="Times New Roman" w:hAnsi="Times New Roman" w:cs="Times New Roman"/>
          <w:b/>
          <w:sz w:val="28"/>
          <w:szCs w:val="28"/>
        </w:rPr>
        <w:t>Кайырханова</w:t>
      </w:r>
      <w:proofErr w:type="spellEnd"/>
      <w:r w:rsidR="002577FD">
        <w:rPr>
          <w:rFonts w:ascii="Times New Roman" w:hAnsi="Times New Roman" w:cs="Times New Roman"/>
          <w:b/>
          <w:sz w:val="28"/>
          <w:szCs w:val="28"/>
        </w:rPr>
        <w:t xml:space="preserve"> А.О.</w:t>
      </w:r>
    </w:p>
    <w:p w:rsidR="004F06AF" w:rsidRPr="004A2524" w:rsidRDefault="004F06AF" w:rsidP="004F06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06AF" w:rsidRPr="004A2524" w:rsidRDefault="004F06AF" w:rsidP="004F06A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C44A4" w:rsidRDefault="009C44A4"/>
    <w:sectPr w:rsidR="009C44A4" w:rsidSect="00AC45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B1DCD"/>
    <w:multiLevelType w:val="hybridMultilevel"/>
    <w:tmpl w:val="2E78FDD8"/>
    <w:lvl w:ilvl="0" w:tplc="0DA4C01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DA12E1A"/>
    <w:multiLevelType w:val="hybridMultilevel"/>
    <w:tmpl w:val="79FEA268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B67EC"/>
    <w:multiLevelType w:val="hybridMultilevel"/>
    <w:tmpl w:val="E29AC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FB"/>
    <w:rsid w:val="00152D9B"/>
    <w:rsid w:val="001E6763"/>
    <w:rsid w:val="002577FD"/>
    <w:rsid w:val="003C6E1A"/>
    <w:rsid w:val="004F06AF"/>
    <w:rsid w:val="007755A3"/>
    <w:rsid w:val="008B26E9"/>
    <w:rsid w:val="009739FB"/>
    <w:rsid w:val="009C44A4"/>
    <w:rsid w:val="00AC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55E1"/>
  <w15:chartTrackingRefBased/>
  <w15:docId w15:val="{79E503A0-1BC2-451C-A2E8-280280F2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6A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2022-09-09T03:01:00Z</dcterms:created>
  <dcterms:modified xsi:type="dcterms:W3CDTF">2022-09-14T08:05:00Z</dcterms:modified>
</cp:coreProperties>
</file>